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5D6D" w14:textId="3C0F8AA4" w:rsidR="00B84677" w:rsidRPr="006F4C82" w:rsidRDefault="00B84677" w:rsidP="00B84677">
      <w:pPr>
        <w:contextualSpacing/>
        <w:mirrorIndents/>
        <w:rPr>
          <w:szCs w:val="24"/>
        </w:rPr>
      </w:pPr>
      <w:r w:rsidRPr="006F4C82">
        <w:rPr>
          <w:rFonts w:hint="eastAsia"/>
          <w:szCs w:val="24"/>
        </w:rPr>
        <w:t>第２号様式（第６条関係）</w:t>
      </w:r>
    </w:p>
    <w:p w14:paraId="154AD8BF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7369C910" w14:textId="0EF40E76" w:rsidR="00B84677" w:rsidRPr="00C40272" w:rsidRDefault="00B84677" w:rsidP="00B84677">
      <w:pPr>
        <w:wordWrap w:val="0"/>
        <w:contextualSpacing/>
        <w:mirrorIndents/>
        <w:jc w:val="right"/>
        <w:rPr>
          <w:szCs w:val="24"/>
        </w:rPr>
      </w:pPr>
      <w:r w:rsidRPr="00C40272">
        <w:rPr>
          <w:rFonts w:hAnsi="ＭＳ 明朝" w:hint="eastAsia"/>
          <w:szCs w:val="24"/>
        </w:rPr>
        <w:t xml:space="preserve">年　月　日　</w:t>
      </w:r>
    </w:p>
    <w:p w14:paraId="3C535510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63F3102A" w14:textId="0C0666EE" w:rsidR="00B84677" w:rsidRPr="00C40272" w:rsidRDefault="00B84677" w:rsidP="00C40272">
      <w:pPr>
        <w:contextualSpacing/>
        <w:mirrorIndents/>
        <w:rPr>
          <w:kern w:val="2"/>
          <w:szCs w:val="24"/>
        </w:rPr>
      </w:pPr>
      <w:r w:rsidRPr="00C40272">
        <w:rPr>
          <w:rFonts w:hint="eastAsia"/>
          <w:szCs w:val="24"/>
        </w:rPr>
        <w:t xml:space="preserve">　</w:t>
      </w:r>
      <w:r w:rsidRPr="00C40272">
        <w:rPr>
          <w:rFonts w:hAnsi="ＭＳ 明朝" w:hint="eastAsia"/>
          <w:kern w:val="2"/>
          <w:szCs w:val="24"/>
        </w:rPr>
        <w:t>（宛先）阿久根市長</w:t>
      </w:r>
    </w:p>
    <w:p w14:paraId="7B29FE3B" w14:textId="77777777" w:rsidR="006F4C82" w:rsidRPr="00284FF9" w:rsidRDefault="006F4C82" w:rsidP="006F4C82">
      <w:pPr>
        <w:contextualSpacing/>
        <w:mirrorIndents/>
        <w:rPr>
          <w:szCs w:val="24"/>
        </w:rPr>
      </w:pPr>
    </w:p>
    <w:p w14:paraId="150B273B" w14:textId="77777777" w:rsidR="006F4C82" w:rsidRPr="00284FF9" w:rsidRDefault="006F4C82" w:rsidP="006F4C82">
      <w:pPr>
        <w:wordWrap w:val="0"/>
        <w:contextualSpacing/>
        <w:mirrorIndents/>
        <w:jc w:val="right"/>
        <w:rPr>
          <w:szCs w:val="24"/>
        </w:rPr>
      </w:pPr>
      <w:r w:rsidRPr="00284FF9">
        <w:rPr>
          <w:rFonts w:hAnsi="ＭＳ 明朝" w:hint="eastAsia"/>
          <w:szCs w:val="24"/>
        </w:rPr>
        <w:t xml:space="preserve">申請者　住　　所　</w:t>
      </w:r>
      <w:r>
        <w:rPr>
          <w:rFonts w:hAnsi="ＭＳ 明朝" w:hint="eastAsia"/>
          <w:szCs w:val="24"/>
        </w:rPr>
        <w:t xml:space="preserve">　　　　　　　　　</w:t>
      </w:r>
    </w:p>
    <w:p w14:paraId="67ECB768" w14:textId="77777777" w:rsidR="006F4C82" w:rsidRPr="00284FF9" w:rsidRDefault="006F4C82" w:rsidP="006F4C82">
      <w:pPr>
        <w:wordWrap w:val="0"/>
        <w:contextualSpacing/>
        <w:mirrorIndents/>
        <w:jc w:val="right"/>
        <w:rPr>
          <w:szCs w:val="24"/>
        </w:rPr>
      </w:pPr>
      <w:r w:rsidRPr="00284FF9">
        <w:rPr>
          <w:rFonts w:hAnsi="ＭＳ 明朝" w:hint="eastAsia"/>
          <w:szCs w:val="24"/>
        </w:rPr>
        <w:t xml:space="preserve">名　　称　</w:t>
      </w:r>
      <w:r>
        <w:rPr>
          <w:rFonts w:hAnsi="ＭＳ 明朝" w:hint="eastAsia"/>
          <w:szCs w:val="24"/>
        </w:rPr>
        <w:t xml:space="preserve">　　　　　　　　　</w:t>
      </w:r>
    </w:p>
    <w:p w14:paraId="7F44FABA" w14:textId="77777777" w:rsidR="006F4C82" w:rsidRPr="00284FF9" w:rsidRDefault="006F4C82" w:rsidP="006F4C82">
      <w:pPr>
        <w:wordWrap w:val="0"/>
        <w:contextualSpacing/>
        <w:mirrorIndents/>
        <w:jc w:val="right"/>
        <w:rPr>
          <w:szCs w:val="24"/>
        </w:rPr>
      </w:pPr>
      <w:r w:rsidRPr="00284FF9">
        <w:rPr>
          <w:rFonts w:hAnsi="ＭＳ 明朝" w:hint="eastAsia"/>
          <w:szCs w:val="24"/>
        </w:rPr>
        <w:t xml:space="preserve">代 表 者　</w:t>
      </w:r>
      <w:r>
        <w:rPr>
          <w:rFonts w:hAnsi="ＭＳ 明朝" w:hint="eastAsia"/>
          <w:szCs w:val="24"/>
        </w:rPr>
        <w:t xml:space="preserve">　　　　　　　　　</w:t>
      </w:r>
    </w:p>
    <w:p w14:paraId="1453ABA2" w14:textId="77777777" w:rsidR="006F4C82" w:rsidRPr="00284FF9" w:rsidRDefault="006F4C82" w:rsidP="006F4C82">
      <w:pPr>
        <w:wordWrap w:val="0"/>
        <w:contextualSpacing/>
        <w:mirrorIndents/>
        <w:jc w:val="right"/>
        <w:rPr>
          <w:szCs w:val="24"/>
        </w:rPr>
      </w:pPr>
      <w:r w:rsidRPr="00284FF9">
        <w:rPr>
          <w:rFonts w:hAnsi="ＭＳ 明朝" w:hint="eastAsia"/>
          <w:szCs w:val="24"/>
        </w:rPr>
        <w:t xml:space="preserve">電話番号　</w:t>
      </w:r>
      <w:r>
        <w:rPr>
          <w:rFonts w:hAnsi="ＭＳ 明朝" w:hint="eastAsia"/>
          <w:szCs w:val="24"/>
        </w:rPr>
        <w:t xml:space="preserve">　　　　　　　　　</w:t>
      </w:r>
    </w:p>
    <w:p w14:paraId="68EC1547" w14:textId="77777777" w:rsidR="006F4C82" w:rsidRPr="00284FF9" w:rsidRDefault="006F4C82" w:rsidP="006F4C82">
      <w:pPr>
        <w:contextualSpacing/>
        <w:mirrorIndents/>
        <w:rPr>
          <w:szCs w:val="24"/>
        </w:rPr>
      </w:pPr>
    </w:p>
    <w:p w14:paraId="2B9DA065" w14:textId="77777777" w:rsidR="00B84677" w:rsidRPr="00C40272" w:rsidRDefault="00B84677" w:rsidP="00B84677">
      <w:pPr>
        <w:contextualSpacing/>
        <w:mirrorIndents/>
        <w:jc w:val="center"/>
        <w:rPr>
          <w:szCs w:val="24"/>
        </w:rPr>
      </w:pPr>
      <w:r w:rsidRPr="00C40272">
        <w:rPr>
          <w:rFonts w:hAnsi="ＭＳ 明朝" w:hint="eastAsia"/>
          <w:szCs w:val="24"/>
        </w:rPr>
        <w:t>新規就労者雇用状況報告書</w:t>
      </w:r>
    </w:p>
    <w:p w14:paraId="591EFCD6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14D675C9" w14:textId="390ADE1D" w:rsidR="00B84677" w:rsidRPr="006F4C82" w:rsidRDefault="00B84677" w:rsidP="00B84677">
      <w:pPr>
        <w:contextualSpacing/>
        <w:mirrorIndents/>
        <w:rPr>
          <w:szCs w:val="24"/>
        </w:rPr>
      </w:pPr>
      <w:r w:rsidRPr="00C40272">
        <w:rPr>
          <w:rFonts w:hAnsi="ＭＳ 明朝" w:hint="eastAsia"/>
          <w:szCs w:val="24"/>
        </w:rPr>
        <w:t xml:space="preserve">　</w:t>
      </w:r>
      <w:r w:rsidRPr="006F4C82">
        <w:rPr>
          <w:rFonts w:hAnsi="ＭＳ 明朝" w:hint="eastAsia"/>
          <w:szCs w:val="24"/>
        </w:rPr>
        <w:t>下記の者</w:t>
      </w:r>
      <w:r w:rsidRPr="00C40272">
        <w:rPr>
          <w:rFonts w:hAnsi="ＭＳ 明朝" w:hint="eastAsia"/>
          <w:szCs w:val="24"/>
        </w:rPr>
        <w:t>は、</w:t>
      </w:r>
      <w:r w:rsidRPr="006F4C82">
        <w:rPr>
          <w:rFonts w:hAnsi="ＭＳ 明朝" w:hint="eastAsia"/>
          <w:szCs w:val="24"/>
        </w:rPr>
        <w:t>新規就労者として雇用が</w:t>
      </w:r>
      <w:r w:rsidRPr="00C40272">
        <w:rPr>
          <w:rFonts w:hAnsi="ＭＳ 明朝" w:hint="eastAsia"/>
          <w:szCs w:val="24"/>
        </w:rPr>
        <w:t>１</w:t>
      </w:r>
      <w:r w:rsidRPr="006F4C82">
        <w:rPr>
          <w:rFonts w:hAnsi="ＭＳ 明朝" w:hint="eastAsia"/>
          <w:szCs w:val="24"/>
        </w:rPr>
        <w:t>年経過していることに相違ありません。</w:t>
      </w:r>
    </w:p>
    <w:p w14:paraId="027163E9" w14:textId="77777777" w:rsidR="00B84677" w:rsidRPr="00C40272" w:rsidRDefault="00B84677" w:rsidP="00B84677">
      <w:pPr>
        <w:contextualSpacing/>
        <w:mirrorIndents/>
        <w:rPr>
          <w:szCs w:val="24"/>
        </w:rPr>
      </w:pPr>
    </w:p>
    <w:p w14:paraId="5312847C" w14:textId="77777777" w:rsidR="00B84677" w:rsidRPr="006F4C82" w:rsidRDefault="00B84677" w:rsidP="00B84677">
      <w:pPr>
        <w:contextualSpacing/>
        <w:mirrorIndents/>
        <w:jc w:val="center"/>
        <w:rPr>
          <w:szCs w:val="24"/>
        </w:rPr>
      </w:pPr>
      <w:r w:rsidRPr="006F4C82">
        <w:rPr>
          <w:rFonts w:hAnsi="ＭＳ 明朝" w:hint="eastAsia"/>
          <w:szCs w:val="24"/>
        </w:rPr>
        <w:t>記</w:t>
      </w:r>
    </w:p>
    <w:p w14:paraId="087174A6" w14:textId="77777777" w:rsidR="00B84677" w:rsidRPr="006F4C82" w:rsidRDefault="00B84677" w:rsidP="00B84677">
      <w:pPr>
        <w:contextualSpacing/>
        <w:mirrorIndents/>
        <w:rPr>
          <w:szCs w:val="24"/>
        </w:rPr>
      </w:pPr>
    </w:p>
    <w:p w14:paraId="0394C87E" w14:textId="77777777" w:rsidR="00B84677" w:rsidRPr="006F4C82" w:rsidRDefault="00B84677" w:rsidP="00B84677">
      <w:pPr>
        <w:contextualSpacing/>
        <w:mirrorIndents/>
        <w:rPr>
          <w:szCs w:val="24"/>
        </w:rPr>
      </w:pPr>
      <w:r w:rsidRPr="006F4C82">
        <w:rPr>
          <w:rFonts w:hAnsi="ＭＳ 明朝" w:hint="eastAsia"/>
          <w:szCs w:val="24"/>
        </w:rPr>
        <w:t xml:space="preserve">対　象　者　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6691"/>
      </w:tblGrid>
      <w:tr w:rsidR="006F4C82" w:rsidRPr="006F4C82" w14:paraId="45CB6C44" w14:textId="77777777" w:rsidTr="00C40272">
        <w:trPr>
          <w:trHeight w:val="745"/>
        </w:trPr>
        <w:tc>
          <w:tcPr>
            <w:tcW w:w="454" w:type="dxa"/>
            <w:vMerge w:val="restart"/>
            <w:vAlign w:val="center"/>
          </w:tcPr>
          <w:p w14:paraId="7DDC487C" w14:textId="77777777" w:rsidR="00B84677" w:rsidRPr="006F4C82" w:rsidRDefault="00B84677" w:rsidP="00284FF9">
            <w:pPr>
              <w:contextualSpacing/>
              <w:mirrorIndents/>
              <w:jc w:val="center"/>
              <w:rPr>
                <w:szCs w:val="24"/>
              </w:rPr>
            </w:pPr>
            <w:r w:rsidRPr="006F4C82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06D5BE87" w14:textId="281F2876" w:rsidR="00B84677" w:rsidRPr="006F4C82" w:rsidRDefault="00B84677" w:rsidP="00C40272">
            <w:pPr>
              <w:contextualSpacing/>
              <w:mirrorIndents/>
              <w:jc w:val="distribute"/>
              <w:rPr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691" w:type="dxa"/>
            <w:vAlign w:val="center"/>
          </w:tcPr>
          <w:p w14:paraId="50FAEFB9" w14:textId="314DC491" w:rsidR="00B84677" w:rsidRPr="006F4C82" w:rsidRDefault="00B84677" w:rsidP="00284FF9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7F174631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2805414D" w14:textId="77777777" w:rsidR="00B84677" w:rsidRPr="006F4C82" w:rsidRDefault="00B84677" w:rsidP="00284FF9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6CA6DD38" w14:textId="415E30D4" w:rsidR="00B84677" w:rsidRPr="006F4C82" w:rsidRDefault="00B84677" w:rsidP="00C40272">
            <w:pPr>
              <w:contextualSpacing/>
              <w:mirrorIndents/>
              <w:jc w:val="distribute"/>
              <w:rPr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氏</w:t>
            </w:r>
            <w:r w:rsidRPr="001E5ABF">
              <w:rPr>
                <w:rFonts w:hAnsi="ＭＳ 明朝" w:hint="eastAsia"/>
                <w:szCs w:val="24"/>
              </w:rPr>
              <w:t>名</w:t>
            </w:r>
          </w:p>
        </w:tc>
        <w:tc>
          <w:tcPr>
            <w:tcW w:w="6691" w:type="dxa"/>
            <w:vAlign w:val="center"/>
          </w:tcPr>
          <w:p w14:paraId="58819AAA" w14:textId="0F7AAEAB" w:rsidR="00B84677" w:rsidRPr="006F4C82" w:rsidRDefault="00B84677" w:rsidP="00284FF9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28883E58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3AECCF38" w14:textId="77777777" w:rsidR="00B84677" w:rsidRPr="006F4C82" w:rsidRDefault="00B84677" w:rsidP="00284FF9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29D67648" w14:textId="77777777" w:rsidR="00B84677" w:rsidRPr="006F4C82" w:rsidRDefault="00B84677" w:rsidP="00C40272">
            <w:pPr>
              <w:contextualSpacing/>
              <w:mirrorIndents/>
              <w:jc w:val="distribute"/>
              <w:rPr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雇用年月日</w:t>
            </w:r>
          </w:p>
        </w:tc>
        <w:tc>
          <w:tcPr>
            <w:tcW w:w="6691" w:type="dxa"/>
            <w:vAlign w:val="center"/>
          </w:tcPr>
          <w:p w14:paraId="238460F4" w14:textId="708B8E3D" w:rsidR="00B84677" w:rsidRPr="006F4C82" w:rsidRDefault="00B84677" w:rsidP="00284FF9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5258F11E" w14:textId="77777777" w:rsidTr="00C40272">
        <w:trPr>
          <w:trHeight w:val="745"/>
        </w:trPr>
        <w:tc>
          <w:tcPr>
            <w:tcW w:w="454" w:type="dxa"/>
            <w:vMerge w:val="restart"/>
            <w:vAlign w:val="center"/>
          </w:tcPr>
          <w:p w14:paraId="25E367B5" w14:textId="08BE9314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  <w:r w:rsidRPr="00C40272">
              <w:rPr>
                <w:rFonts w:hint="eastAsia"/>
                <w:szCs w:val="24"/>
              </w:rPr>
              <w:t>２</w:t>
            </w: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200E5BC1" w14:textId="17B191CA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691" w:type="dxa"/>
            <w:vAlign w:val="center"/>
          </w:tcPr>
          <w:p w14:paraId="61E2BC26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1B0E7D85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63E3632B" w14:textId="77777777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256059C4" w14:textId="1232ADF4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691" w:type="dxa"/>
            <w:vAlign w:val="center"/>
          </w:tcPr>
          <w:p w14:paraId="7C607251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101A9E5E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62BACE5E" w14:textId="77777777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338BE4EF" w14:textId="3D482CA1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雇用年月日</w:t>
            </w:r>
          </w:p>
        </w:tc>
        <w:tc>
          <w:tcPr>
            <w:tcW w:w="6691" w:type="dxa"/>
            <w:vAlign w:val="center"/>
          </w:tcPr>
          <w:p w14:paraId="18DA772C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1CFFA052" w14:textId="77777777" w:rsidTr="00C40272">
        <w:trPr>
          <w:trHeight w:val="745"/>
        </w:trPr>
        <w:tc>
          <w:tcPr>
            <w:tcW w:w="454" w:type="dxa"/>
            <w:vMerge w:val="restart"/>
            <w:vAlign w:val="center"/>
          </w:tcPr>
          <w:p w14:paraId="10BB34FA" w14:textId="53E84CD7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78EC0647" w14:textId="0F541F61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691" w:type="dxa"/>
            <w:vAlign w:val="center"/>
          </w:tcPr>
          <w:p w14:paraId="11B9B91F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693D0F1F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5D7BE2A0" w14:textId="77777777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74B1FCDF" w14:textId="294478BF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691" w:type="dxa"/>
            <w:vAlign w:val="center"/>
          </w:tcPr>
          <w:p w14:paraId="6B3EF4AA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  <w:tr w:rsidR="006F4C82" w:rsidRPr="006F4C82" w14:paraId="531C9E9C" w14:textId="77777777" w:rsidTr="00C40272">
        <w:trPr>
          <w:trHeight w:val="745"/>
        </w:trPr>
        <w:tc>
          <w:tcPr>
            <w:tcW w:w="454" w:type="dxa"/>
            <w:vMerge/>
            <w:vAlign w:val="center"/>
          </w:tcPr>
          <w:p w14:paraId="767D162C" w14:textId="77777777" w:rsidR="006F4C82" w:rsidRPr="00C40272" w:rsidRDefault="006F4C82" w:rsidP="006F4C82">
            <w:pPr>
              <w:contextualSpacing/>
              <w:mirrorIndents/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199" w:type="dxa"/>
              <w:right w:w="199" w:type="dxa"/>
            </w:tcMar>
            <w:vAlign w:val="center"/>
          </w:tcPr>
          <w:p w14:paraId="37C88182" w14:textId="42D90D2E" w:rsidR="006F4C82" w:rsidRPr="00C40272" w:rsidRDefault="006F4C82" w:rsidP="006F4C82">
            <w:pPr>
              <w:contextualSpacing/>
              <w:mirrorIndents/>
              <w:jc w:val="distribute"/>
              <w:rPr>
                <w:rFonts w:hAnsi="ＭＳ 明朝"/>
                <w:szCs w:val="24"/>
              </w:rPr>
            </w:pPr>
            <w:r w:rsidRPr="00C40272">
              <w:rPr>
                <w:rFonts w:hAnsi="ＭＳ 明朝" w:hint="eastAsia"/>
                <w:szCs w:val="24"/>
              </w:rPr>
              <w:t>雇用年月日</w:t>
            </w:r>
          </w:p>
        </w:tc>
        <w:tc>
          <w:tcPr>
            <w:tcW w:w="6691" w:type="dxa"/>
            <w:vAlign w:val="center"/>
          </w:tcPr>
          <w:p w14:paraId="221D24E1" w14:textId="77777777" w:rsidR="006F4C82" w:rsidRPr="00C40272" w:rsidRDefault="006F4C82" w:rsidP="006F4C82">
            <w:pPr>
              <w:contextualSpacing/>
              <w:mirrorIndents/>
              <w:jc w:val="both"/>
              <w:rPr>
                <w:szCs w:val="24"/>
              </w:rPr>
            </w:pPr>
          </w:p>
        </w:tc>
      </w:tr>
    </w:tbl>
    <w:p w14:paraId="0CEDA3B5" w14:textId="77777777" w:rsidR="00B84677" w:rsidRPr="00C40272" w:rsidRDefault="00B84677" w:rsidP="00B84677">
      <w:pPr>
        <w:wordWrap w:val="0"/>
        <w:jc w:val="both"/>
        <w:rPr>
          <w:kern w:val="2"/>
          <w:szCs w:val="24"/>
        </w:rPr>
      </w:pPr>
    </w:p>
    <w:p w14:paraId="7AC4C39A" w14:textId="77777777" w:rsidR="00B84677" w:rsidRPr="006F4C82" w:rsidRDefault="00B84677" w:rsidP="00C40272">
      <w:pPr>
        <w:ind w:left="259" w:rightChars="-2" w:right="-5" w:hangingChars="100" w:hanging="259"/>
        <w:jc w:val="both"/>
        <w:rPr>
          <w:rFonts w:hAnsi="ＭＳ 明朝" w:cs="ＭＳ 明朝"/>
          <w:color w:val="000000"/>
          <w:szCs w:val="24"/>
        </w:rPr>
      </w:pPr>
    </w:p>
    <w:sectPr w:rsidR="00B84677" w:rsidRPr="006F4C82" w:rsidSect="00C40272">
      <w:pgSz w:w="11906" w:h="16838" w:code="9"/>
      <w:pgMar w:top="1418" w:right="1418" w:bottom="1134" w:left="1418" w:header="851" w:footer="992" w:gutter="0"/>
      <w:cols w:space="425"/>
      <w:docGrid w:type="linesAndChars" w:linePitch="35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74D" w14:textId="77777777" w:rsidR="00F35DB3" w:rsidRDefault="00F35DB3">
      <w:r>
        <w:separator/>
      </w:r>
    </w:p>
  </w:endnote>
  <w:endnote w:type="continuationSeparator" w:id="0">
    <w:p w14:paraId="2434C197" w14:textId="77777777" w:rsidR="00F35DB3" w:rsidRDefault="00F3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F946" w14:textId="77777777" w:rsidR="00F35DB3" w:rsidRDefault="00F35DB3">
      <w:r>
        <w:separator/>
      </w:r>
    </w:p>
  </w:footnote>
  <w:footnote w:type="continuationSeparator" w:id="0">
    <w:p w14:paraId="554309D7" w14:textId="77777777" w:rsidR="00F35DB3" w:rsidRDefault="00F3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59"/>
  <w:drawingGridVerticalSpacing w:val="35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80"/>
    <w:rsid w:val="00023564"/>
    <w:rsid w:val="0003018C"/>
    <w:rsid w:val="000F7AEF"/>
    <w:rsid w:val="00115D14"/>
    <w:rsid w:val="00155F0A"/>
    <w:rsid w:val="0018513A"/>
    <w:rsid w:val="001A15EC"/>
    <w:rsid w:val="001B4E08"/>
    <w:rsid w:val="001D0622"/>
    <w:rsid w:val="001E5ABF"/>
    <w:rsid w:val="00217B28"/>
    <w:rsid w:val="00282B9C"/>
    <w:rsid w:val="0029480A"/>
    <w:rsid w:val="002B2096"/>
    <w:rsid w:val="002B5F17"/>
    <w:rsid w:val="002F0F18"/>
    <w:rsid w:val="003144E1"/>
    <w:rsid w:val="0039622C"/>
    <w:rsid w:val="00396831"/>
    <w:rsid w:val="003A409F"/>
    <w:rsid w:val="003C3134"/>
    <w:rsid w:val="003D1727"/>
    <w:rsid w:val="003E17FA"/>
    <w:rsid w:val="003E7AE5"/>
    <w:rsid w:val="004A727C"/>
    <w:rsid w:val="004D731C"/>
    <w:rsid w:val="005009F2"/>
    <w:rsid w:val="00556B16"/>
    <w:rsid w:val="005B07D1"/>
    <w:rsid w:val="005B4D2C"/>
    <w:rsid w:val="005F5613"/>
    <w:rsid w:val="006E6398"/>
    <w:rsid w:val="006F4C82"/>
    <w:rsid w:val="006F6B3C"/>
    <w:rsid w:val="00745D9D"/>
    <w:rsid w:val="00772115"/>
    <w:rsid w:val="00774ACC"/>
    <w:rsid w:val="00791AE0"/>
    <w:rsid w:val="007B02A5"/>
    <w:rsid w:val="007F020C"/>
    <w:rsid w:val="007F261F"/>
    <w:rsid w:val="0080318E"/>
    <w:rsid w:val="0081539A"/>
    <w:rsid w:val="008853EA"/>
    <w:rsid w:val="008C2B46"/>
    <w:rsid w:val="0090481C"/>
    <w:rsid w:val="00965E12"/>
    <w:rsid w:val="009D721A"/>
    <w:rsid w:val="009D7A8E"/>
    <w:rsid w:val="00A005C2"/>
    <w:rsid w:val="00A03479"/>
    <w:rsid w:val="00A46873"/>
    <w:rsid w:val="00A52E94"/>
    <w:rsid w:val="00A90D5C"/>
    <w:rsid w:val="00AD77AC"/>
    <w:rsid w:val="00AF3C86"/>
    <w:rsid w:val="00B053FF"/>
    <w:rsid w:val="00B07A6B"/>
    <w:rsid w:val="00B131DE"/>
    <w:rsid w:val="00B6177E"/>
    <w:rsid w:val="00B66A95"/>
    <w:rsid w:val="00B67719"/>
    <w:rsid w:val="00B84677"/>
    <w:rsid w:val="00B939CA"/>
    <w:rsid w:val="00BB6CAA"/>
    <w:rsid w:val="00BD2744"/>
    <w:rsid w:val="00BE3328"/>
    <w:rsid w:val="00C2621F"/>
    <w:rsid w:val="00C32801"/>
    <w:rsid w:val="00C40272"/>
    <w:rsid w:val="00C657CB"/>
    <w:rsid w:val="00CC1E78"/>
    <w:rsid w:val="00CC396C"/>
    <w:rsid w:val="00CC46DB"/>
    <w:rsid w:val="00D04CFD"/>
    <w:rsid w:val="00D276D3"/>
    <w:rsid w:val="00D325A2"/>
    <w:rsid w:val="00D3506C"/>
    <w:rsid w:val="00D8356A"/>
    <w:rsid w:val="00DD4080"/>
    <w:rsid w:val="00DF6CC5"/>
    <w:rsid w:val="00E01A23"/>
    <w:rsid w:val="00E4598F"/>
    <w:rsid w:val="00E67CD1"/>
    <w:rsid w:val="00E90DE6"/>
    <w:rsid w:val="00ED2FF4"/>
    <w:rsid w:val="00ED6D73"/>
    <w:rsid w:val="00EF6110"/>
    <w:rsid w:val="00F1583F"/>
    <w:rsid w:val="00F35DB3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27E4"/>
  <w14:defaultImageDpi w14:val="96"/>
  <w15:docId w15:val="{91EF74D9-3C74-4713-A201-BF1E8EA4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2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D4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4080"/>
    <w:rPr>
      <w:rFonts w:ascii="Arial" w:hAnsi="Arial" w:cs="Arial"/>
      <w:kern w:val="0"/>
      <w:sz w:val="21"/>
      <w:szCs w:val="21"/>
    </w:rPr>
  </w:style>
  <w:style w:type="paragraph" w:styleId="a7">
    <w:name w:val="Revision"/>
    <w:hidden/>
    <w:uiPriority w:val="99"/>
    <w:semiHidden/>
    <w:rsid w:val="001D0622"/>
    <w:rPr>
      <w:rFonts w:ascii="Arial" w:hAnsi="Arial" w:cs="Arial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B84677"/>
    <w:pPr>
      <w:widowControl/>
      <w:autoSpaceDE/>
      <w:autoSpaceDN/>
      <w:adjustRightInd/>
      <w:spacing w:line="360" w:lineRule="exact"/>
      <w:jc w:val="center"/>
    </w:pPr>
    <w:rPr>
      <w:rFonts w:ascii="Century" w:hAnsi="Century"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B84677"/>
    <w:rPr>
      <w:rFonts w:ascii="Century" w:eastAsia="ＭＳ 明朝" w:hAnsi="Century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74AC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74ACC"/>
    <w:rPr>
      <w:rFonts w:ascii="Courier New" w:eastAsia="ＭＳ 明朝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青龍　昇也</dc:creator>
  <cp:keywords/>
  <dc:description/>
  <cp:lastModifiedBy>青龍　昇也</cp:lastModifiedBy>
  <cp:revision>2</cp:revision>
  <dcterms:created xsi:type="dcterms:W3CDTF">2026-05-07T04:21:00Z</dcterms:created>
  <dcterms:modified xsi:type="dcterms:W3CDTF">2026-05-07T04:21:00Z</dcterms:modified>
</cp:coreProperties>
</file>